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62" w:rsidRDefault="00B4378F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Молодёжь за </w:t>
      </w:r>
      <w:r w:rsidR="00E87B4F" w:rsidRPr="00E87B4F">
        <w:rPr>
          <w:b/>
        </w:rPr>
        <w:t>ЗОЖ!</w:t>
      </w:r>
    </w:p>
    <w:p w:rsidR="00E87B4F" w:rsidRPr="00E87B4F" w:rsidRDefault="00E87B4F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6C28D0" w:rsidRDefault="0061270D" w:rsidP="00DA40B2">
      <w:pPr>
        <w:pStyle w:val="a3"/>
        <w:spacing w:before="0" w:beforeAutospacing="0" w:after="0" w:afterAutospacing="0"/>
        <w:ind w:firstLine="709"/>
        <w:jc w:val="both"/>
      </w:pPr>
      <w:r>
        <w:t xml:space="preserve">Здоровье молодого поколения определяет здоровье всей нации, поэтому очень важно формировать культуру </w:t>
      </w:r>
      <w:r w:rsidR="00E87B4F">
        <w:t xml:space="preserve">здорового образа жизни и </w:t>
      </w:r>
      <w:r w:rsidR="006C28D0">
        <w:t xml:space="preserve">профилактики </w:t>
      </w:r>
      <w:r w:rsidR="006C28D0" w:rsidRPr="00076EF8">
        <w:t>вредных</w:t>
      </w:r>
      <w:r w:rsidR="00DA40B2" w:rsidRPr="00076EF8">
        <w:t xml:space="preserve"> привычек</w:t>
      </w:r>
      <w:r>
        <w:t xml:space="preserve"> в подростковой и молодёжной среде. Со студентами 1 и 2 курса ОПК СТИ НИТУ «</w:t>
      </w:r>
      <w:proofErr w:type="spellStart"/>
      <w:r>
        <w:t>МИСиС</w:t>
      </w:r>
      <w:proofErr w:type="spellEnd"/>
      <w:r>
        <w:t xml:space="preserve">» на регулярной </w:t>
      </w:r>
      <w:r w:rsidR="00BC1C95">
        <w:t>основе</w:t>
      </w:r>
      <w:r>
        <w:t xml:space="preserve"> проводятся </w:t>
      </w:r>
      <w:r w:rsidR="00BC1C95">
        <w:t>«</w:t>
      </w:r>
      <w:r w:rsidR="006C28D0">
        <w:t>уроки здоровья</w:t>
      </w:r>
      <w:r w:rsidR="00BC1C95">
        <w:t>»</w:t>
      </w:r>
      <w:r w:rsidR="006C28D0">
        <w:t>.</w:t>
      </w:r>
      <w:r w:rsidR="00B4378F">
        <w:t xml:space="preserve"> </w:t>
      </w:r>
      <w:r w:rsidR="00BC1C95">
        <w:t>З</w:t>
      </w:r>
      <w:r w:rsidR="0060595D">
        <w:t xml:space="preserve">а период с </w:t>
      </w:r>
      <w:r w:rsidR="00BC1C95">
        <w:t>января</w:t>
      </w:r>
      <w:r w:rsidR="0060595D">
        <w:t xml:space="preserve"> по </w:t>
      </w:r>
      <w:r w:rsidR="00BC1C95">
        <w:t>май</w:t>
      </w:r>
      <w:r w:rsidR="0060595D">
        <w:t xml:space="preserve"> 202</w:t>
      </w:r>
      <w:r w:rsidR="00BC1C95">
        <w:t>4</w:t>
      </w:r>
      <w:r w:rsidR="0060595D">
        <w:t xml:space="preserve"> года с</w:t>
      </w:r>
      <w:r w:rsidR="006C28D0">
        <w:t xml:space="preserve">о студентами 1 и 2 курсов ОПК СТИ НИТУ </w:t>
      </w:r>
      <w:r w:rsidR="00031BBA" w:rsidRPr="00031BBA">
        <w:t>«</w:t>
      </w:r>
      <w:proofErr w:type="spellStart"/>
      <w:r w:rsidR="006C28D0" w:rsidRPr="00031BBA">
        <w:t>МИСиС</w:t>
      </w:r>
      <w:proofErr w:type="spellEnd"/>
      <w:r w:rsidR="00031BBA" w:rsidRPr="00031BBA">
        <w:t>»</w:t>
      </w:r>
      <w:r w:rsidR="00BB7D72">
        <w:t xml:space="preserve"> обсужда</w:t>
      </w:r>
      <w:r w:rsidR="00F25F03">
        <w:t>лись</w:t>
      </w:r>
      <w:r w:rsidR="00BB7D72">
        <w:t xml:space="preserve"> такие </w:t>
      </w:r>
      <w:r w:rsidR="0060595D">
        <w:t>темы, как</w:t>
      </w:r>
      <w:r w:rsidR="00BB7D72">
        <w:t>:</w:t>
      </w:r>
    </w:p>
    <w:p w:rsidR="00BB7D72" w:rsidRDefault="00BB7D72" w:rsidP="00DA40B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F25F03">
        <w:t>причины обращения к ПАВ, как втягивают в наркозависимость</w:t>
      </w:r>
      <w:r w:rsidR="0060595D">
        <w:t>;</w:t>
      </w:r>
    </w:p>
    <w:p w:rsidR="00EC2949" w:rsidRDefault="00BB7D72" w:rsidP="00DA40B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F25F03">
        <w:t>вредные модные тенденции (</w:t>
      </w:r>
      <w:proofErr w:type="spellStart"/>
      <w:r w:rsidR="00F25F03">
        <w:t>айкос</w:t>
      </w:r>
      <w:proofErr w:type="spellEnd"/>
      <w:r w:rsidR="00F25F03">
        <w:t xml:space="preserve"> – как ловушка в отказе от курения)</w:t>
      </w:r>
      <w:r w:rsidR="0060595D">
        <w:t>;</w:t>
      </w:r>
    </w:p>
    <w:p w:rsidR="000E11D0" w:rsidRPr="00031BBA" w:rsidRDefault="000E11D0" w:rsidP="00DA40B2">
      <w:pPr>
        <w:pStyle w:val="a3"/>
        <w:spacing w:before="0" w:beforeAutospacing="0" w:after="0" w:afterAutospacing="0"/>
        <w:ind w:firstLine="709"/>
        <w:jc w:val="both"/>
      </w:pPr>
      <w:r>
        <w:t xml:space="preserve">-от низкой самооценки до </w:t>
      </w:r>
      <w:proofErr w:type="spellStart"/>
      <w:r w:rsidRPr="00031BBA">
        <w:t>дисморфофобии</w:t>
      </w:r>
      <w:proofErr w:type="spellEnd"/>
      <w:r>
        <w:t xml:space="preserve">. Как неприятия себя приводит к вредным привычкам и проблемам со </w:t>
      </w:r>
      <w:r w:rsidRPr="00031BBA">
        <w:t>здоровьем</w:t>
      </w:r>
      <w:r w:rsidR="00031BBA" w:rsidRPr="00031BBA">
        <w:t>;</w:t>
      </w:r>
    </w:p>
    <w:p w:rsidR="00EC2949" w:rsidRDefault="00EC2949" w:rsidP="00DA40B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F25F03">
        <w:t>интернет и компьютерная зависимость, психологические причины, влияние на организм и психику</w:t>
      </w:r>
      <w:r w:rsidR="0060595D">
        <w:t>;</w:t>
      </w:r>
    </w:p>
    <w:p w:rsidR="00BB7D72" w:rsidRDefault="00EC2949" w:rsidP="00DA40B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F25F03">
        <w:t>последствия вредных привычек</w:t>
      </w:r>
      <w:r w:rsidR="000E11D0">
        <w:t xml:space="preserve"> – мужская фертильность</w:t>
      </w:r>
      <w:r w:rsidR="0060595D">
        <w:t>;</w:t>
      </w:r>
    </w:p>
    <w:p w:rsidR="006024D5" w:rsidRDefault="006024D5" w:rsidP="00DA40B2">
      <w:pPr>
        <w:pStyle w:val="a3"/>
        <w:spacing w:before="0" w:beforeAutospacing="0" w:after="0" w:afterAutospacing="0"/>
        <w:ind w:firstLine="709"/>
        <w:jc w:val="both"/>
      </w:pPr>
      <w:r>
        <w:t>-психологические аспекты алкогольной зависимости. Пивной алкоголизм. Почему безалкогольное пиво тоже вредно</w:t>
      </w:r>
      <w:r w:rsidR="0060595D">
        <w:t>;</w:t>
      </w:r>
    </w:p>
    <w:p w:rsidR="000E11D0" w:rsidRDefault="0060595D" w:rsidP="00B54677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0E11D0">
        <w:t>агрессия как признак заболевания;</w:t>
      </w:r>
    </w:p>
    <w:p w:rsidR="006024D5" w:rsidRDefault="000E11D0" w:rsidP="00B54677">
      <w:pPr>
        <w:pStyle w:val="a3"/>
        <w:spacing w:before="0" w:beforeAutospacing="0" w:after="0" w:afterAutospacing="0"/>
        <w:ind w:firstLine="709"/>
        <w:jc w:val="both"/>
      </w:pPr>
      <w:r>
        <w:t xml:space="preserve">-психологические аспекты </w:t>
      </w:r>
      <w:proofErr w:type="spellStart"/>
      <w:r>
        <w:t>делинквентного</w:t>
      </w:r>
      <w:proofErr w:type="spellEnd"/>
      <w:r>
        <w:t xml:space="preserve"> поведения</w:t>
      </w:r>
      <w:r w:rsidR="002879C5">
        <w:t>.</w:t>
      </w:r>
    </w:p>
    <w:p w:rsidR="00424A27" w:rsidRDefault="00B54677" w:rsidP="00424A27">
      <w:pPr>
        <w:pStyle w:val="a3"/>
        <w:spacing w:before="0" w:beforeAutospacing="0" w:after="0" w:afterAutospacing="0"/>
        <w:ind w:firstLine="709"/>
        <w:jc w:val="both"/>
      </w:pPr>
      <w:r>
        <w:t xml:space="preserve">Все мероприятия сопровождаются презентационными и видеоматериалами, вызывают интерес и активное обсуждение </w:t>
      </w:r>
      <w:r w:rsidRPr="00141A2F">
        <w:t>студен</w:t>
      </w:r>
      <w:r w:rsidR="00141A2F" w:rsidRPr="00141A2F">
        <w:t>т</w:t>
      </w:r>
      <w:r w:rsidRPr="00141A2F">
        <w:t>ов</w:t>
      </w:r>
      <w:r>
        <w:t xml:space="preserve">. </w:t>
      </w:r>
      <w:r w:rsidR="00DB6D3B">
        <w:t>П</w:t>
      </w:r>
      <w:r w:rsidR="00424A27" w:rsidRPr="002771A2">
        <w:t xml:space="preserve">рофилактические мероприятия, проводимые в рамках плана межведомственного взаимодействия </w:t>
      </w:r>
      <w:r w:rsidR="00424A27">
        <w:t>в</w:t>
      </w:r>
      <w:r w:rsidR="00432A2D">
        <w:t xml:space="preserve"> ОПК СТИ НИТУ «</w:t>
      </w:r>
      <w:proofErr w:type="spellStart"/>
      <w:r w:rsidR="00432A2D">
        <w:t>МИСиС</w:t>
      </w:r>
      <w:proofErr w:type="spellEnd"/>
      <w:r w:rsidR="00432A2D">
        <w:t xml:space="preserve">» </w:t>
      </w:r>
      <w:r w:rsidR="00424A27">
        <w:t xml:space="preserve">необходимы, так как </w:t>
      </w:r>
      <w:r w:rsidR="00424A27" w:rsidRPr="0086507B">
        <w:t>способству</w:t>
      </w:r>
      <w:r w:rsidR="00424A27" w:rsidRPr="002771A2">
        <w:t>ю</w:t>
      </w:r>
      <w:r w:rsidR="00424A27" w:rsidRPr="0086507B">
        <w:t xml:space="preserve">т </w:t>
      </w:r>
      <w:r w:rsidR="00663058">
        <w:t>нахождению</w:t>
      </w:r>
      <w:r w:rsidR="00432A2D">
        <w:t xml:space="preserve"> </w:t>
      </w:r>
      <w:r w:rsidR="007E7253">
        <w:t xml:space="preserve">альтернативных способов поведения (н-р: приверженности к спорту), </w:t>
      </w:r>
      <w:r w:rsidR="00424A27" w:rsidRPr="0086507B">
        <w:t xml:space="preserve">перестройке сознания и психологии </w:t>
      </w:r>
      <w:r w:rsidR="00424A27" w:rsidRPr="00141A2F">
        <w:t>молод</w:t>
      </w:r>
      <w:r w:rsidR="00141A2F" w:rsidRPr="00141A2F">
        <w:t>ё</w:t>
      </w:r>
      <w:r w:rsidR="00424A27" w:rsidRPr="00141A2F">
        <w:t>жи</w:t>
      </w:r>
      <w:r w:rsidR="00424A27" w:rsidRPr="0086507B">
        <w:t>, повышению их</w:t>
      </w:r>
      <w:r w:rsidR="00424A27" w:rsidRPr="002771A2">
        <w:t xml:space="preserve"> </w:t>
      </w:r>
      <w:r w:rsidR="00424A27" w:rsidRPr="0086507B">
        <w:t>внутренней культуры</w:t>
      </w:r>
      <w:r w:rsidR="00424A27">
        <w:t>, отказу от вредных привычек</w:t>
      </w:r>
      <w:r w:rsidR="00424A27" w:rsidRPr="002771A2">
        <w:t>, формированию ответственного отношения к своему здоровью.</w:t>
      </w: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6472D7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</w:t>
      </w:r>
      <w:r w:rsidR="006472D7">
        <w:rPr>
          <w:rStyle w:val="a4"/>
        </w:rPr>
        <w:t xml:space="preserve">и медицинской </w:t>
      </w:r>
      <w:r>
        <w:rPr>
          <w:rStyle w:val="a4"/>
        </w:rPr>
        <w:t>профилакти</w:t>
      </w:r>
      <w:r w:rsidR="006472D7">
        <w:rPr>
          <w:rStyle w:val="a4"/>
        </w:rPr>
        <w:t>ки</w:t>
      </w:r>
    </w:p>
    <w:p w:rsidR="006472D7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6472D7">
        <w:rPr>
          <w:rStyle w:val="a4"/>
        </w:rPr>
        <w:t>общественного здоровья и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141A2F" w:rsidRPr="00076EF8" w:rsidRDefault="00B10A62" w:rsidP="00141A2F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</w:t>
      </w:r>
      <w:r w:rsidR="00C9636F">
        <w:rPr>
          <w:rStyle w:val="a4"/>
          <w:b/>
          <w:bCs/>
        </w:rPr>
        <w:t>Жихарев</w:t>
      </w:r>
      <w:r>
        <w:rPr>
          <w:rStyle w:val="a4"/>
          <w:b/>
          <w:bCs/>
        </w:rPr>
        <w:t>а Анна Александровна</w:t>
      </w:r>
      <w:bookmarkStart w:id="0" w:name="_GoBack"/>
      <w:bookmarkEnd w:id="0"/>
    </w:p>
    <w:sectPr w:rsidR="00141A2F" w:rsidRPr="00076EF8" w:rsidSect="000D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B2"/>
    <w:rsid w:val="00031BBA"/>
    <w:rsid w:val="00076EF8"/>
    <w:rsid w:val="000860D6"/>
    <w:rsid w:val="000D652A"/>
    <w:rsid w:val="000E04F6"/>
    <w:rsid w:val="000E0D8C"/>
    <w:rsid w:val="000E11D0"/>
    <w:rsid w:val="0010280C"/>
    <w:rsid w:val="00141A2F"/>
    <w:rsid w:val="001C4CFE"/>
    <w:rsid w:val="002879C5"/>
    <w:rsid w:val="002E6058"/>
    <w:rsid w:val="003F4208"/>
    <w:rsid w:val="00424A27"/>
    <w:rsid w:val="00432A2D"/>
    <w:rsid w:val="005D6FCD"/>
    <w:rsid w:val="006024D5"/>
    <w:rsid w:val="0060595D"/>
    <w:rsid w:val="0061270D"/>
    <w:rsid w:val="006472D7"/>
    <w:rsid w:val="00663058"/>
    <w:rsid w:val="006C28D0"/>
    <w:rsid w:val="00777DCD"/>
    <w:rsid w:val="007D32DE"/>
    <w:rsid w:val="007E7253"/>
    <w:rsid w:val="00864AEA"/>
    <w:rsid w:val="008D1BC5"/>
    <w:rsid w:val="00947D18"/>
    <w:rsid w:val="00995463"/>
    <w:rsid w:val="009E4B34"/>
    <w:rsid w:val="00B10A62"/>
    <w:rsid w:val="00B112CB"/>
    <w:rsid w:val="00B4378F"/>
    <w:rsid w:val="00B54677"/>
    <w:rsid w:val="00BB7D72"/>
    <w:rsid w:val="00BC1C95"/>
    <w:rsid w:val="00C9636F"/>
    <w:rsid w:val="00C97B39"/>
    <w:rsid w:val="00D614A9"/>
    <w:rsid w:val="00D760ED"/>
    <w:rsid w:val="00DA40B2"/>
    <w:rsid w:val="00DB6D3B"/>
    <w:rsid w:val="00DC3023"/>
    <w:rsid w:val="00DD0B3B"/>
    <w:rsid w:val="00DD2E80"/>
    <w:rsid w:val="00E87B4F"/>
    <w:rsid w:val="00EC2949"/>
    <w:rsid w:val="00F25F03"/>
    <w:rsid w:val="00F81476"/>
    <w:rsid w:val="00F90958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A9"/>
  <w15:docId w15:val="{546018D9-8533-47A2-A205-62F8E068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FC6B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GlVrach</cp:lastModifiedBy>
  <cp:revision>34</cp:revision>
  <dcterms:created xsi:type="dcterms:W3CDTF">2021-04-15T05:05:00Z</dcterms:created>
  <dcterms:modified xsi:type="dcterms:W3CDTF">2024-07-10T09:26:00Z</dcterms:modified>
</cp:coreProperties>
</file>